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18A8" w14:textId="77777777" w:rsidR="00FF2997" w:rsidRPr="00234923" w:rsidRDefault="00FF2997" w:rsidP="00FF2997">
      <w:pPr>
        <w:rPr>
          <w:b/>
          <w:bCs/>
          <w:sz w:val="24"/>
          <w:szCs w:val="24"/>
        </w:rPr>
      </w:pPr>
      <w:bookmarkStart w:id="0" w:name="_Hlk123896217"/>
      <w:r w:rsidRPr="00234923">
        <w:rPr>
          <w:b/>
          <w:bCs/>
          <w:sz w:val="24"/>
          <w:szCs w:val="24"/>
        </w:rPr>
        <w:t>Alle Termine im Überblick</w:t>
      </w:r>
    </w:p>
    <w:p w14:paraId="32CBCCCF" w14:textId="77777777" w:rsidR="00FF2997" w:rsidRDefault="00FF2997" w:rsidP="00FF2997">
      <w:r>
        <w:t>Elternabend am 25. Januar 19.30 Uhr</w:t>
      </w:r>
    </w:p>
    <w:p w14:paraId="4F7CEAA1" w14:textId="77777777" w:rsidR="00FF2997" w:rsidRDefault="00FF2997" w:rsidP="00FF2997"/>
    <w:p w14:paraId="5538C764" w14:textId="7A393031" w:rsidR="00FF2997" w:rsidRDefault="00FF2997" w:rsidP="00FF2997">
      <w:r>
        <w:t>Freitag</w:t>
      </w:r>
      <w:r>
        <w:tab/>
      </w:r>
      <w:r>
        <w:tab/>
        <w:t>17.02.</w:t>
      </w:r>
      <w:r>
        <w:tab/>
        <w:t xml:space="preserve">16 – 19 Uhr </w:t>
      </w:r>
    </w:p>
    <w:p w14:paraId="2C8573AC" w14:textId="5A06E2D4" w:rsidR="00FF2997" w:rsidRDefault="00FF2997" w:rsidP="00FF2997">
      <w:pPr>
        <w:ind w:left="1416" w:firstLine="708"/>
      </w:pPr>
      <w:r>
        <w:t>Thema: Kennenlernen</w:t>
      </w:r>
    </w:p>
    <w:p w14:paraId="79060A0C" w14:textId="09683E35" w:rsidR="00FF2997" w:rsidRDefault="00FF2997" w:rsidP="00FF2997">
      <w:r>
        <w:tab/>
      </w:r>
      <w:r>
        <w:tab/>
      </w:r>
      <w:r>
        <w:tab/>
        <w:t xml:space="preserve">anschließend 19 Uhr Andacht zur Begrüßung </w:t>
      </w:r>
      <w:proofErr w:type="gramStart"/>
      <w:r>
        <w:t>der neuen Konfirmand</w:t>
      </w:r>
      <w:proofErr w:type="gramEnd"/>
      <w:r>
        <w:t>*innen</w:t>
      </w:r>
    </w:p>
    <w:p w14:paraId="77BC78C0" w14:textId="7EFAD33D" w:rsidR="00FF2997" w:rsidRDefault="00FF2997" w:rsidP="00FF2997">
      <w:r>
        <w:tab/>
      </w:r>
    </w:p>
    <w:p w14:paraId="3205C49F" w14:textId="26E38DF4" w:rsidR="00FF2997" w:rsidRDefault="00FF2997" w:rsidP="00FF2997">
      <w:r>
        <w:t>Freitag</w:t>
      </w:r>
      <w:r>
        <w:tab/>
      </w:r>
      <w:r>
        <w:tab/>
        <w:t>03.03.</w:t>
      </w:r>
      <w:r>
        <w:tab/>
        <w:t>16 – 19 Uhr</w:t>
      </w:r>
      <w:r w:rsidR="00051B24">
        <w:t xml:space="preserve"> in Bliedersdorf</w:t>
      </w:r>
    </w:p>
    <w:p w14:paraId="5942CD03" w14:textId="3C58B432" w:rsidR="00FF2997" w:rsidRDefault="00FF2997" w:rsidP="00FF2997">
      <w:pPr>
        <w:ind w:left="1416" w:firstLine="708"/>
      </w:pPr>
      <w:r>
        <w:t>Thema: Gottesdienst</w:t>
      </w:r>
    </w:p>
    <w:p w14:paraId="72BFC9BF" w14:textId="77777777" w:rsidR="00FF2997" w:rsidRDefault="00FF2997" w:rsidP="00FF2997"/>
    <w:p w14:paraId="4E20C33D" w14:textId="5664F5DE" w:rsidR="00FF2997" w:rsidRDefault="00FF2997" w:rsidP="00FF2997">
      <w:r>
        <w:t>Freitag</w:t>
      </w:r>
      <w:r>
        <w:tab/>
      </w:r>
      <w:r>
        <w:tab/>
        <w:t xml:space="preserve">28.04. </w:t>
      </w:r>
      <w:r>
        <w:tab/>
        <w:t xml:space="preserve">16 – 19 Uhr in Bliedersdorf </w:t>
      </w:r>
    </w:p>
    <w:p w14:paraId="59EEE376" w14:textId="77777777" w:rsidR="00FF2997" w:rsidRDefault="00FF2997" w:rsidP="00FF2997">
      <w:pPr>
        <w:ind w:left="1416" w:firstLine="708"/>
      </w:pPr>
      <w:r>
        <w:t>Thema: Taufe</w:t>
      </w:r>
    </w:p>
    <w:p w14:paraId="3C98F9B6" w14:textId="77777777" w:rsidR="00FF2997" w:rsidRDefault="00FF2997" w:rsidP="00FF2997">
      <w:pPr>
        <w:ind w:left="1416" w:firstLine="708"/>
      </w:pPr>
      <w:r>
        <w:t>anschließend 19 Uhr „GD für junge Leute“ in Bliedersdorf (mit Franziska)</w:t>
      </w:r>
    </w:p>
    <w:p w14:paraId="53B09EC5" w14:textId="77777777" w:rsidR="00FF2997" w:rsidRDefault="00FF2997" w:rsidP="00FF2997"/>
    <w:p w14:paraId="09D346A9" w14:textId="5D10539F" w:rsidR="00FF2997" w:rsidRDefault="00FF2997" w:rsidP="00FF2997">
      <w:r>
        <w:t>Freitag</w:t>
      </w:r>
      <w:r>
        <w:tab/>
      </w:r>
      <w:r>
        <w:tab/>
        <w:t>26.05.</w:t>
      </w:r>
      <w:r>
        <w:tab/>
        <w:t>16 – 19 Uhr</w:t>
      </w:r>
    </w:p>
    <w:p w14:paraId="434591EA" w14:textId="715FF8A8" w:rsidR="00FF2997" w:rsidRDefault="00FF2997" w:rsidP="00FF2997">
      <w:pPr>
        <w:ind w:left="1416" w:firstLine="708"/>
      </w:pPr>
      <w:r>
        <w:t xml:space="preserve">Thema: </w:t>
      </w:r>
      <w:r w:rsidRPr="00A568FA">
        <w:t>Bibel</w:t>
      </w:r>
    </w:p>
    <w:p w14:paraId="5EFB96F2" w14:textId="77777777" w:rsidR="00FF2997" w:rsidRDefault="00FF2997" w:rsidP="00FF2997"/>
    <w:p w14:paraId="05DA0C5D" w14:textId="03D6A8A4" w:rsidR="00FF2997" w:rsidRDefault="00FF2997" w:rsidP="00FF2997">
      <w:r>
        <w:t>Freitag</w:t>
      </w:r>
      <w:r>
        <w:tab/>
      </w:r>
      <w:r>
        <w:tab/>
        <w:t>23.06.</w:t>
      </w:r>
      <w:r>
        <w:tab/>
        <w:t xml:space="preserve">16 – 19 Uhr </w:t>
      </w:r>
    </w:p>
    <w:p w14:paraId="05140492" w14:textId="3283D047" w:rsidR="00FF2997" w:rsidRDefault="00FF2997" w:rsidP="00FF2997">
      <w:pPr>
        <w:ind w:left="1416" w:firstLine="708"/>
      </w:pPr>
      <w:r>
        <w:t>Thema: Jesus Christus</w:t>
      </w:r>
    </w:p>
    <w:p w14:paraId="6BFFF87A" w14:textId="77777777" w:rsidR="00FF2997" w:rsidRDefault="00FF2997" w:rsidP="00FF2997"/>
    <w:p w14:paraId="6D4AD2ED" w14:textId="3FCF03EE" w:rsidR="00FF2997" w:rsidRDefault="00FF2997" w:rsidP="00FF2997">
      <w:r>
        <w:t>Freitag</w:t>
      </w:r>
      <w:r>
        <w:tab/>
      </w:r>
      <w:r>
        <w:tab/>
        <w:t xml:space="preserve">15.09. </w:t>
      </w:r>
      <w:r>
        <w:tab/>
        <w:t xml:space="preserve">16 – 19 Uhr </w:t>
      </w:r>
    </w:p>
    <w:p w14:paraId="67C42BE9" w14:textId="1918F3BA" w:rsidR="00FF2997" w:rsidRDefault="00FF2997" w:rsidP="00FF2997">
      <w:pPr>
        <w:ind w:left="1416" w:firstLine="708"/>
      </w:pPr>
      <w:r>
        <w:t>Thema: Tod und ewiges Leben</w:t>
      </w:r>
    </w:p>
    <w:p w14:paraId="6BD57AC9" w14:textId="1DB1566B" w:rsidR="00FF2997" w:rsidRDefault="00FF2997" w:rsidP="00FF2997">
      <w:pPr>
        <w:ind w:left="1416" w:firstLine="708"/>
      </w:pPr>
      <w:r>
        <w:t>anschließend 19 Uhr „GD für junge Leute“ in Horneburg (Niklas)</w:t>
      </w:r>
    </w:p>
    <w:p w14:paraId="77D4557F" w14:textId="77777777" w:rsidR="00FF2997" w:rsidRDefault="00FF2997" w:rsidP="00FF2997"/>
    <w:p w14:paraId="27E0D94E" w14:textId="4782BBF1" w:rsidR="00FF2997" w:rsidRDefault="00FF2997" w:rsidP="00FF2997">
      <w:r>
        <w:t xml:space="preserve">23.10. – 28.10. </w:t>
      </w:r>
      <w:r>
        <w:tab/>
        <w:t>Konfi-Fahrt „</w:t>
      </w:r>
      <w:proofErr w:type="spellStart"/>
      <w:r>
        <w:t>unterWEGS</w:t>
      </w:r>
      <w:proofErr w:type="spellEnd"/>
      <w:r>
        <w:t>“</w:t>
      </w:r>
    </w:p>
    <w:p w14:paraId="77FD5C06" w14:textId="65589037" w:rsidR="00FF2997" w:rsidRDefault="00FF2997" w:rsidP="00FF2997">
      <w:pPr>
        <w:ind w:left="1416" w:firstLine="708"/>
      </w:pPr>
      <w:r>
        <w:t>Themen: Schöpfung, Beten, 10 Gebote, Alltags-Rassismus</w:t>
      </w:r>
    </w:p>
    <w:p w14:paraId="4DC05873" w14:textId="77777777" w:rsidR="00FF2997" w:rsidRDefault="00FF2997" w:rsidP="00FF2997"/>
    <w:p w14:paraId="7603A2BB" w14:textId="2B643EEE" w:rsidR="00FF2997" w:rsidRDefault="00FF2997" w:rsidP="00FF2997">
      <w:r>
        <w:t>Freitag</w:t>
      </w:r>
      <w:r>
        <w:tab/>
      </w:r>
      <w:r>
        <w:tab/>
        <w:t xml:space="preserve">24.11. </w:t>
      </w:r>
      <w:r>
        <w:tab/>
        <w:t xml:space="preserve">15.30 – 19.30 Uhr </w:t>
      </w:r>
    </w:p>
    <w:p w14:paraId="5006A443" w14:textId="6F341DA4" w:rsidR="00FF2997" w:rsidRDefault="00FF2997" w:rsidP="00FF2997">
      <w:pPr>
        <w:ind w:left="1416" w:firstLine="708"/>
      </w:pPr>
      <w:r>
        <w:t>Exkursion: Sandbostel</w:t>
      </w:r>
    </w:p>
    <w:p w14:paraId="2536C7F1" w14:textId="07407CF6" w:rsidR="00FF2997" w:rsidRDefault="00FF2997" w:rsidP="00FF2997">
      <w:pPr>
        <w:ind w:firstLine="708"/>
      </w:pPr>
      <w:r>
        <w:tab/>
      </w:r>
    </w:p>
    <w:p w14:paraId="5DDF5D27" w14:textId="747D0EE5" w:rsidR="00FF2997" w:rsidRDefault="00FF2997" w:rsidP="00FF2997">
      <w:r>
        <w:t>Freitag</w:t>
      </w:r>
      <w:r>
        <w:tab/>
      </w:r>
      <w:r>
        <w:tab/>
        <w:t>15.12.</w:t>
      </w:r>
      <w:r>
        <w:tab/>
        <w:t>16 – 19 Uhr in Bliedersdorf</w:t>
      </w:r>
    </w:p>
    <w:p w14:paraId="5D058053" w14:textId="3DD27443" w:rsidR="00FF2997" w:rsidRDefault="00FF2997" w:rsidP="00FF2997">
      <w:pPr>
        <w:ind w:left="1416" w:firstLine="708"/>
      </w:pPr>
      <w:r>
        <w:t>Thema: Gottesbilder</w:t>
      </w:r>
    </w:p>
    <w:p w14:paraId="3718E438" w14:textId="77777777" w:rsidR="00FF2997" w:rsidRDefault="00FF2997" w:rsidP="00FF2997">
      <w:pPr>
        <w:ind w:left="708"/>
      </w:pPr>
    </w:p>
    <w:p w14:paraId="141FF495" w14:textId="363042BD" w:rsidR="00FF2997" w:rsidRDefault="00FF2997" w:rsidP="00FF2997">
      <w:r>
        <w:t>Freitag</w:t>
      </w:r>
      <w:r>
        <w:tab/>
      </w:r>
      <w:r>
        <w:tab/>
        <w:t xml:space="preserve">19.01. </w:t>
      </w:r>
      <w:r>
        <w:tab/>
        <w:t xml:space="preserve">16 – 19 Uhr </w:t>
      </w:r>
    </w:p>
    <w:p w14:paraId="54327109" w14:textId="5B2ACDA4" w:rsidR="00FF2997" w:rsidRDefault="00FF2997" w:rsidP="00FF2997">
      <w:pPr>
        <w:ind w:left="1416" w:firstLine="708"/>
      </w:pPr>
      <w:r>
        <w:t>Thema: Abendmahl</w:t>
      </w:r>
    </w:p>
    <w:p w14:paraId="2E274488" w14:textId="77777777" w:rsidR="00FF2997" w:rsidRDefault="00FF2997" w:rsidP="00FF2997">
      <w:pPr>
        <w:ind w:left="1416" w:firstLine="708"/>
      </w:pPr>
      <w:r>
        <w:t>anschließend um 19 Uhr „GD für junge Leute“ in Horneburg (mit Niklas)</w:t>
      </w:r>
    </w:p>
    <w:p w14:paraId="337CDC37" w14:textId="77777777" w:rsidR="00FF2997" w:rsidRDefault="00FF2997" w:rsidP="00FF2997"/>
    <w:p w14:paraId="50B1D81C" w14:textId="02D811D1" w:rsidR="00FF2997" w:rsidRDefault="00FF2997" w:rsidP="00FF2997">
      <w:r>
        <w:t>Freitag</w:t>
      </w:r>
      <w:r>
        <w:tab/>
      </w:r>
      <w:r>
        <w:tab/>
        <w:t xml:space="preserve">16.02. </w:t>
      </w:r>
      <w:r>
        <w:tab/>
        <w:t xml:space="preserve">16 – 19 Uhr getrennte </w:t>
      </w:r>
      <w:proofErr w:type="spellStart"/>
      <w:r>
        <w:t>Konfitage</w:t>
      </w:r>
      <w:proofErr w:type="spellEnd"/>
      <w:r>
        <w:t xml:space="preserve"> in </w:t>
      </w:r>
      <w:proofErr w:type="spellStart"/>
      <w:r>
        <w:t>Bliedersdorf</w:t>
      </w:r>
      <w:proofErr w:type="spellEnd"/>
      <w:r>
        <w:t xml:space="preserve"> und Horneburg</w:t>
      </w:r>
    </w:p>
    <w:p w14:paraId="51BC8C54" w14:textId="1C3A4790" w:rsidR="00FF2997" w:rsidRDefault="00FF2997" w:rsidP="00FF2997">
      <w:r>
        <w:t>Sonntag</w:t>
      </w:r>
      <w:r>
        <w:tab/>
        <w:t xml:space="preserve">18.02. </w:t>
      </w:r>
      <w:r>
        <w:tab/>
        <w:t>9.30 Uhr Vorstellungsgottesdienst in Bliedersdorf</w:t>
      </w:r>
    </w:p>
    <w:p w14:paraId="55E9706F" w14:textId="7103175D" w:rsidR="00FF2997" w:rsidRDefault="00FF2997" w:rsidP="00FF2997">
      <w:r>
        <w:tab/>
      </w:r>
      <w:r>
        <w:tab/>
      </w:r>
      <w:r>
        <w:tab/>
        <w:t>10.30 Uhr Vorstellungsgottesdienst in Horneburg</w:t>
      </w:r>
    </w:p>
    <w:p w14:paraId="49604A68" w14:textId="77777777" w:rsidR="00FF2997" w:rsidRDefault="00FF2997" w:rsidP="00FF2997"/>
    <w:p w14:paraId="7C10401D" w14:textId="300E306B" w:rsidR="00FF2997" w:rsidRDefault="00FF2997" w:rsidP="00FF2997">
      <w:r>
        <w:t>Freitag</w:t>
      </w:r>
      <w:r>
        <w:tab/>
      </w:r>
      <w:r>
        <w:tab/>
        <w:t xml:space="preserve">05.04. </w:t>
      </w:r>
      <w:r>
        <w:tab/>
        <w:t xml:space="preserve">16 – 19 Uhr </w:t>
      </w:r>
    </w:p>
    <w:p w14:paraId="0E135419" w14:textId="178C4A6F" w:rsidR="00FF2997" w:rsidRDefault="00FF2997" w:rsidP="00FF2997">
      <w:pPr>
        <w:ind w:left="1416" w:firstLine="708"/>
      </w:pPr>
      <w:r>
        <w:t>Exkursion</w:t>
      </w:r>
    </w:p>
    <w:p w14:paraId="168DEE2B" w14:textId="167896CB" w:rsidR="00FF2997" w:rsidRDefault="00FF2997" w:rsidP="00FF2997"/>
    <w:p w14:paraId="2B3D9FC5" w14:textId="5F52AB0E" w:rsidR="00FF2997" w:rsidRPr="00FF2997" w:rsidRDefault="00FF2997" w:rsidP="00FF2997">
      <w:pPr>
        <w:rPr>
          <w:b/>
          <w:bCs/>
          <w:u w:val="single"/>
        </w:rPr>
      </w:pPr>
      <w:r w:rsidRPr="00FF2997">
        <w:rPr>
          <w:b/>
          <w:bCs/>
          <w:u w:val="single"/>
        </w:rPr>
        <w:t>Die Konf</w:t>
      </w:r>
      <w:r>
        <w:rPr>
          <w:b/>
          <w:bCs/>
          <w:u w:val="single"/>
        </w:rPr>
        <w:t>i</w:t>
      </w:r>
      <w:r w:rsidRPr="00FF2997">
        <w:rPr>
          <w:b/>
          <w:bCs/>
          <w:u w:val="single"/>
        </w:rPr>
        <w:t>rmationswochenenden:</w:t>
      </w:r>
    </w:p>
    <w:p w14:paraId="5DF6AC1B" w14:textId="77777777" w:rsidR="00FF2997" w:rsidRDefault="00FF2997" w:rsidP="00FF2997">
      <w:r>
        <w:t xml:space="preserve">26.04. </w:t>
      </w:r>
      <w:r>
        <w:tab/>
        <w:t>16 Uhr Stellprobe in Bliedersdorf</w:t>
      </w:r>
    </w:p>
    <w:p w14:paraId="5B356265" w14:textId="77777777" w:rsidR="00FF2997" w:rsidRDefault="00FF2997" w:rsidP="00FF2997">
      <w:r>
        <w:t xml:space="preserve">27.04. </w:t>
      </w:r>
      <w:r>
        <w:tab/>
        <w:t>18 Uhr Abendmahlsgottesdienst in Bliedersdorf</w:t>
      </w:r>
    </w:p>
    <w:p w14:paraId="2A0CADAF" w14:textId="77777777" w:rsidR="00FF2997" w:rsidRDefault="00FF2997" w:rsidP="00FF2997">
      <w:r>
        <w:t xml:space="preserve">28.04. </w:t>
      </w:r>
      <w:r>
        <w:tab/>
        <w:t>10 Uhr Konfirmation in Bliedersdorf</w:t>
      </w:r>
    </w:p>
    <w:bookmarkEnd w:id="0"/>
    <w:p w14:paraId="436FE91E" w14:textId="77777777" w:rsidR="00FF2997" w:rsidRDefault="00FF2997" w:rsidP="00FF2997"/>
    <w:p w14:paraId="374EF5DF" w14:textId="77777777" w:rsidR="00FF2997" w:rsidRDefault="00FF2997" w:rsidP="00FF2997">
      <w:r>
        <w:t xml:space="preserve">03.05. </w:t>
      </w:r>
      <w:r>
        <w:tab/>
        <w:t xml:space="preserve">16 Uhr Stellprobe Horneburg </w:t>
      </w:r>
    </w:p>
    <w:p w14:paraId="6B3B3AE9" w14:textId="77777777" w:rsidR="00FF2997" w:rsidRDefault="00FF2997" w:rsidP="00FF2997">
      <w:r>
        <w:t xml:space="preserve">04.05. </w:t>
      </w:r>
      <w:r>
        <w:tab/>
        <w:t>18 Uhr Abendmahlsgottesdienst in Horneburg</w:t>
      </w:r>
    </w:p>
    <w:p w14:paraId="5A4FE0BF" w14:textId="77777777" w:rsidR="00FF2997" w:rsidRDefault="00FF2997" w:rsidP="00FF2997">
      <w:r>
        <w:t xml:space="preserve">05.05. </w:t>
      </w:r>
      <w:r>
        <w:tab/>
        <w:t>9.30 Uhr Konfirmation I in Horneburg</w:t>
      </w:r>
    </w:p>
    <w:p w14:paraId="456DF300" w14:textId="77777777" w:rsidR="00FF2997" w:rsidRDefault="00FF2997" w:rsidP="00FF2997">
      <w:r>
        <w:tab/>
        <w:t>11 Uhr Konfirmation II in Horneburg</w:t>
      </w:r>
    </w:p>
    <w:p w14:paraId="26102B42" w14:textId="77777777" w:rsidR="00FF2997" w:rsidRDefault="00FF2997" w:rsidP="00FF2997"/>
    <w:p w14:paraId="6A79000B" w14:textId="77777777" w:rsidR="00EB4768" w:rsidRDefault="00EB4768"/>
    <w:sectPr w:rsidR="00EB4768" w:rsidSect="004B0AC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97"/>
    <w:rsid w:val="00051B24"/>
    <w:rsid w:val="008C6ECD"/>
    <w:rsid w:val="00B95451"/>
    <w:rsid w:val="00EB4768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A616"/>
  <w15:chartTrackingRefBased/>
  <w15:docId w15:val="{27723CEE-61B2-4764-8E24-F7BE3FA2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299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Kalmbach, Meriam</dc:creator>
  <cp:keywords/>
  <dc:description/>
  <cp:lastModifiedBy>Claudia</cp:lastModifiedBy>
  <cp:revision>2</cp:revision>
  <dcterms:created xsi:type="dcterms:W3CDTF">2023-02-26T15:06:00Z</dcterms:created>
  <dcterms:modified xsi:type="dcterms:W3CDTF">2023-02-26T15:06:00Z</dcterms:modified>
</cp:coreProperties>
</file>